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78A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842D5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36F9A4E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2238CFC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788790D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03CC142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472E98E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61ACA33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5F9E88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F6CB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7FFBB2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0F5A5B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4B0624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8765E2E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927ADA">
              <w:rPr>
                <w:rFonts w:ascii="Times New Roman" w:eastAsiaTheme="minorEastAsia" w:hAnsi="Times New Roman" w:cs="Times New Roman"/>
                <w:lang w:eastAsia="ru-RU"/>
              </w:rPr>
              <w:t>Пушкина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927ADA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  <w:p w14:paraId="1007C2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63460D48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63CC4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55FE217C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87A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60826444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7631F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07640750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D73E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7F12F61A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949DA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3EBD0C0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82F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0BF689E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5831FD6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426956E5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5E37564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062361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5837E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7F5CBACC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0F3F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2C96645D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377236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27ADA">
              <w:rPr>
                <w:rFonts w:ascii="Times New Roman" w:eastAsiaTheme="minorEastAsia" w:hAnsi="Times New Roman" w:cs="Times New Roman"/>
                <w:lang w:eastAsia="ru-RU"/>
              </w:rPr>
              <w:t>3 228,2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69F75BC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09508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108218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5189078F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5437D0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0F3D5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3921021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21FF40C" w14:textId="77777777" w:rsidTr="00B310A1">
        <w:tc>
          <w:tcPr>
            <w:tcW w:w="421" w:type="dxa"/>
            <w:vMerge w:val="restart"/>
          </w:tcPr>
          <w:p w14:paraId="4259DF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0CECC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71908C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515C02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51E2BE9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02B699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73BA1A3E" w14:textId="77777777" w:rsidTr="00B310A1">
        <w:tc>
          <w:tcPr>
            <w:tcW w:w="421" w:type="dxa"/>
            <w:vMerge/>
          </w:tcPr>
          <w:p w14:paraId="0EE244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1979586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5F408FF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AE044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18B5DA6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1387D22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5C95A8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746F7A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5E08E6F6" w14:textId="77777777" w:rsidTr="00B310A1">
        <w:tc>
          <w:tcPr>
            <w:tcW w:w="421" w:type="dxa"/>
            <w:vMerge/>
          </w:tcPr>
          <w:p w14:paraId="458DB5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688589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65EDDE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18AD2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75B922C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5A79112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194CB2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744389C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48FCCB6B" w14:textId="77777777" w:rsidTr="00B310A1">
        <w:tc>
          <w:tcPr>
            <w:tcW w:w="421" w:type="dxa"/>
          </w:tcPr>
          <w:p w14:paraId="169165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62F29C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1059B5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5C8B55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6851915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1C42DAA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4BCB1D2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4A2A04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1EA2B44" w14:textId="77777777" w:rsidTr="00B310A1">
        <w:tc>
          <w:tcPr>
            <w:tcW w:w="421" w:type="dxa"/>
          </w:tcPr>
          <w:p w14:paraId="2514A4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24082F3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6908AC1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1188F7A" w14:textId="1D488B74" w:rsidR="0076178A" w:rsidRPr="00B572AC" w:rsidRDefault="00906BF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4644F9B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F2D86E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09D0B1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3BF0330" w14:textId="77777777" w:rsidR="0076178A" w:rsidRPr="0096415B" w:rsidRDefault="00927AD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21 021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C8122C0" w14:textId="77777777" w:rsidTr="00B310A1">
        <w:tc>
          <w:tcPr>
            <w:tcW w:w="421" w:type="dxa"/>
          </w:tcPr>
          <w:p w14:paraId="6F8ABFF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38F28480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AD1F76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40CAFC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5C19B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F7373F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B35AC3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51D9F9D" w14:textId="77777777" w:rsidR="0076178A" w:rsidRPr="0096415B" w:rsidRDefault="00927AD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11 969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7A4E091" w14:textId="77777777" w:rsidTr="00B310A1">
        <w:tc>
          <w:tcPr>
            <w:tcW w:w="421" w:type="dxa"/>
          </w:tcPr>
          <w:p w14:paraId="111EFBFD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6CB5E363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18E13BF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13C51A1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B879FA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D04B0B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7FB6D2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396B4DA" w14:textId="77777777" w:rsidR="0076178A" w:rsidRPr="0096415B" w:rsidRDefault="003B103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494 657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E6B9B8E" w14:textId="77777777" w:rsidTr="00B310A1">
        <w:tc>
          <w:tcPr>
            <w:tcW w:w="421" w:type="dxa"/>
          </w:tcPr>
          <w:p w14:paraId="4B47FE8E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23FD6C4C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4C3069D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85A1D5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424C5E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1C948C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1F89DB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9C6E5D2" w14:textId="77777777" w:rsidR="0076178A" w:rsidRPr="0096415B" w:rsidRDefault="003B103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125 325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C8A56C5" w14:textId="77777777" w:rsidTr="00B310A1">
        <w:tc>
          <w:tcPr>
            <w:tcW w:w="421" w:type="dxa"/>
          </w:tcPr>
          <w:p w14:paraId="413B7080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2057B724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6019B5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54EE5E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ED7CA0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76F58D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5AF530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211B646" w14:textId="77777777" w:rsidR="0076178A" w:rsidRPr="0096415B" w:rsidRDefault="003B103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23 138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44AFAA5" w14:textId="77777777" w:rsidTr="00B310A1">
        <w:tc>
          <w:tcPr>
            <w:tcW w:w="421" w:type="dxa"/>
          </w:tcPr>
          <w:p w14:paraId="622FBE60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5CA74E8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197D63B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A6764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B7F013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5E538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7B8277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ECE882C" w14:textId="77777777" w:rsidR="0076178A" w:rsidRPr="0096415B" w:rsidRDefault="003B103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119 604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C18008C" w14:textId="77777777" w:rsidTr="00B310A1">
        <w:tc>
          <w:tcPr>
            <w:tcW w:w="421" w:type="dxa"/>
          </w:tcPr>
          <w:p w14:paraId="4B7E4CC1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4753668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6590F76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0570D4C9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549FE1B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14A3C46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9B2C53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A43A28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FBDB6BB" w14:textId="77777777" w:rsidR="0076178A" w:rsidRPr="0096415B" w:rsidRDefault="003B103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30 082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4239764C" w14:textId="77777777" w:rsidTr="00B310A1">
        <w:tc>
          <w:tcPr>
            <w:tcW w:w="4106" w:type="dxa"/>
            <w:gridSpan w:val="4"/>
          </w:tcPr>
          <w:p w14:paraId="0FD9C1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FED49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3D2177F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804480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674AF8D8" w14:textId="77777777" w:rsidR="00B572AC" w:rsidRPr="0096415B" w:rsidRDefault="003B1037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825 796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17C16C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712A5E9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083A4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55495B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9F4A4E">
              <w:rPr>
                <w:rFonts w:ascii="Times New Roman" w:eastAsiaTheme="minorEastAsia" w:hAnsi="Times New Roman" w:cs="Times New Roman"/>
                <w:lang w:eastAsia="ru-RU"/>
              </w:rPr>
              <w:t>113 851,00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A59304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3B1037">
              <w:rPr>
                <w:rFonts w:ascii="Times New Roman" w:eastAsiaTheme="minorEastAsia" w:hAnsi="Times New Roman" w:cs="Times New Roman"/>
                <w:lang w:eastAsia="ru-RU"/>
              </w:rPr>
              <w:t>993 656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4A9DDF2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5A102A">
              <w:rPr>
                <w:rFonts w:ascii="Times New Roman" w:eastAsiaTheme="minorEastAsia" w:hAnsi="Times New Roman" w:cs="Times New Roman"/>
                <w:lang w:eastAsia="ru-RU"/>
              </w:rPr>
              <w:t>643 120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25876A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5A102A">
              <w:rPr>
                <w:rFonts w:ascii="Times New Roman" w:eastAsiaTheme="minorEastAsia" w:hAnsi="Times New Roman" w:cs="Times New Roman"/>
                <w:lang w:eastAsia="ru-RU"/>
              </w:rPr>
              <w:t>177 343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0173CC6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764CBE80" w14:textId="77777777" w:rsidTr="002F7FD8">
        <w:tc>
          <w:tcPr>
            <w:tcW w:w="547" w:type="dxa"/>
          </w:tcPr>
          <w:p w14:paraId="5275C02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0A5929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19A490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594998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775B4B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046A1FA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481C05E9" w14:textId="77777777" w:rsidTr="002F7FD8">
        <w:tc>
          <w:tcPr>
            <w:tcW w:w="547" w:type="dxa"/>
          </w:tcPr>
          <w:p w14:paraId="7935323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08D4D37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67C1EB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157940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79C08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68094EA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5D1C5696" w14:textId="77777777" w:rsidTr="002F7FD8">
        <w:tc>
          <w:tcPr>
            <w:tcW w:w="547" w:type="dxa"/>
          </w:tcPr>
          <w:p w14:paraId="761B84E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18C7444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2F940D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DD5AA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8EABA4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FF8F6A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5053BA2" w14:textId="77777777" w:rsidTr="002F7FD8">
        <w:tc>
          <w:tcPr>
            <w:tcW w:w="3180" w:type="dxa"/>
            <w:gridSpan w:val="3"/>
          </w:tcPr>
          <w:p w14:paraId="2332AF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6A82C63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35FC1A1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23815E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24CD844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C06B34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B595E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5A102A">
              <w:rPr>
                <w:rFonts w:ascii="Times New Roman" w:eastAsiaTheme="minorEastAsia" w:hAnsi="Times New Roman" w:cs="Times New Roman"/>
                <w:lang w:eastAsia="ru-RU"/>
              </w:rPr>
              <w:t>119 604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2E902C7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5819D4F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1B49C1ED" w14:textId="77777777" w:rsidTr="002F7FD8">
        <w:tc>
          <w:tcPr>
            <w:tcW w:w="566" w:type="dxa"/>
          </w:tcPr>
          <w:p w14:paraId="720CA7F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A95194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74F6C12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395C0C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4B5D7D67" w14:textId="77777777" w:rsidTr="002F7FD8">
        <w:tc>
          <w:tcPr>
            <w:tcW w:w="566" w:type="dxa"/>
          </w:tcPr>
          <w:p w14:paraId="77A1719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078ECB0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0C0F8F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4BEFD8D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E02B15D" w14:textId="77777777" w:rsidTr="002F7FD8">
        <w:tc>
          <w:tcPr>
            <w:tcW w:w="566" w:type="dxa"/>
          </w:tcPr>
          <w:p w14:paraId="5CA0AA1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1AAA0DBF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08DE269E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4D7C20CA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85AF74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47748A3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4CE3FD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5CE6B7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1A31D18D" w14:textId="77777777" w:rsidTr="002F7FD8">
        <w:tc>
          <w:tcPr>
            <w:tcW w:w="566" w:type="dxa"/>
          </w:tcPr>
          <w:p w14:paraId="1A2C7F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381428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78587D4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5CC0EA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305BC7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4C0941E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6586D74B" w14:textId="77777777" w:rsidTr="002F7FD8">
        <w:tc>
          <w:tcPr>
            <w:tcW w:w="566" w:type="dxa"/>
          </w:tcPr>
          <w:p w14:paraId="0440BC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427F0B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EE02D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193EAD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1483358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08A964A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32AB3CC1" w14:textId="77777777" w:rsidTr="002F7FD8">
        <w:tc>
          <w:tcPr>
            <w:tcW w:w="566" w:type="dxa"/>
            <w:vAlign w:val="center"/>
          </w:tcPr>
          <w:p w14:paraId="00FE51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379430F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4B2715E6" w14:textId="77777777" w:rsidR="008233F6" w:rsidRPr="00A82E69" w:rsidRDefault="005A102A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221 299</w:t>
            </w:r>
          </w:p>
        </w:tc>
        <w:tc>
          <w:tcPr>
            <w:tcW w:w="1166" w:type="dxa"/>
            <w:vMerge w:val="restart"/>
          </w:tcPr>
          <w:p w14:paraId="357FF744" w14:textId="77777777" w:rsidR="008233F6" w:rsidRPr="00A82E69" w:rsidRDefault="005A102A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993 656</w:t>
            </w:r>
          </w:p>
        </w:tc>
        <w:tc>
          <w:tcPr>
            <w:tcW w:w="1095" w:type="dxa"/>
            <w:vMerge w:val="restart"/>
          </w:tcPr>
          <w:p w14:paraId="093DB5F6" w14:textId="77777777" w:rsidR="008233F6" w:rsidRPr="00A82E69" w:rsidRDefault="005A102A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1 003 141</w:t>
            </w:r>
          </w:p>
        </w:tc>
        <w:tc>
          <w:tcPr>
            <w:tcW w:w="1666" w:type="dxa"/>
            <w:vMerge w:val="restart"/>
          </w:tcPr>
          <w:p w14:paraId="1F7A5212" w14:textId="77777777" w:rsidR="008233F6" w:rsidRPr="00A82E69" w:rsidRDefault="0041740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220 377</w:t>
            </w:r>
          </w:p>
        </w:tc>
      </w:tr>
      <w:tr w:rsidR="008233F6" w:rsidRPr="00B572AC" w14:paraId="5AD60607" w14:textId="77777777" w:rsidTr="002F7FD8">
        <w:tc>
          <w:tcPr>
            <w:tcW w:w="566" w:type="dxa"/>
            <w:vAlign w:val="center"/>
          </w:tcPr>
          <w:p w14:paraId="6E46852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226E856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05018E3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7BA029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260130B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6B5E3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569341E7" w14:textId="77777777" w:rsidTr="002F7FD8">
        <w:tc>
          <w:tcPr>
            <w:tcW w:w="3615" w:type="dxa"/>
            <w:gridSpan w:val="2"/>
          </w:tcPr>
          <w:p w14:paraId="5FB2337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26DAF9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4F690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121035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2E782D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A5425E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93F6A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0E6CC28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4132F1D3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5A73F694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3B1037"/>
    <w:rsid w:val="003C4B9B"/>
    <w:rsid w:val="00417401"/>
    <w:rsid w:val="004E36E9"/>
    <w:rsid w:val="00595354"/>
    <w:rsid w:val="005A102A"/>
    <w:rsid w:val="0076178A"/>
    <w:rsid w:val="008233F6"/>
    <w:rsid w:val="008F31FF"/>
    <w:rsid w:val="00906BF4"/>
    <w:rsid w:val="00927ADA"/>
    <w:rsid w:val="0096415B"/>
    <w:rsid w:val="009F4A4E"/>
    <w:rsid w:val="00A1407A"/>
    <w:rsid w:val="00A82E69"/>
    <w:rsid w:val="00AB6C07"/>
    <w:rsid w:val="00AE10AA"/>
    <w:rsid w:val="00B310A1"/>
    <w:rsid w:val="00B572AC"/>
    <w:rsid w:val="00E46A4E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928F"/>
  <w15:docId w15:val="{60733223-73AB-4F86-872A-FC8CEEC5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47060-822C-4D8E-A58E-FF16DAEF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2026-03-17T13:24:00Z</dcterms:created>
  <dcterms:modified xsi:type="dcterms:W3CDTF">2026-03-20T06:39:00Z</dcterms:modified>
</cp:coreProperties>
</file>